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0021" w:rsidR="009C1328" w:rsidP="74BFDEA1" w:rsidRDefault="00BF46B6" w14:paraId="56308116" w14:textId="23ACF007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74BFDEA1" w:rsidR="74BFDEA1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Julius Caesar Reading Worksheet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EE427D1" w:rsidP="74BFDEA1" w:rsidRDefault="5EE427D1" w14:paraId="2A35A92A" w14:textId="19CFDA9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4BFDEA1" w:rsidR="74BFDEA1">
        <w:rPr>
          <w:rFonts w:ascii="Times New Roman" w:hAnsi="Times New Roman" w:cs="Times New Roman"/>
          <w:sz w:val="24"/>
          <w:szCs w:val="24"/>
        </w:rPr>
        <w:t>Read the following article and create a timeline of key events in the table below:</w:t>
      </w:r>
    </w:p>
    <w:p w:rsidR="5EE427D1" w:rsidP="74BFDEA1" w:rsidRDefault="5EE427D1" w14:paraId="72297140" w14:textId="2C76899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ae23877001bf47bd">
        <w:r w:rsidRPr="74BFDEA1" w:rsidR="74BFDEA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No, Julius Caesar was not a Roman emperor ... he was much more dangerous than that - History Skills</w:t>
        </w:r>
      </w:hyperlink>
    </w:p>
    <w:p w:rsidR="5EE427D1" w:rsidP="74BFDEA1" w:rsidRDefault="5EE427D1" w14:paraId="7C209C7A" w14:textId="02C0C3B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tbl>
      <w:tblPr>
        <w:tblStyle w:val="TableNormal"/>
        <w:tblW w:w="0" w:type="auto"/>
        <w:tblBorders>
          <w:top w:val="single" w:color="000000" w:themeColor="text1" w:sz="12"/>
          <w:left w:val="single" w:color="000000" w:themeColor="text1" w:sz="12"/>
          <w:bottom w:val="single" w:color="000000" w:themeColor="text1" w:sz="12"/>
          <w:right w:val="single" w:color="000000" w:themeColor="text1" w:sz="12"/>
          <w:insideH w:val="single" w:color="000000" w:themeColor="text1" w:sz="12"/>
          <w:insideV w:val="single" w:color="000000" w:themeColor="text1" w:sz="12"/>
        </w:tblBorders>
        <w:tblLayout w:type="fixed"/>
        <w:tblLook w:val="06A0" w:firstRow="1" w:lastRow="0" w:firstColumn="1" w:lastColumn="0" w:noHBand="1" w:noVBand="1"/>
      </w:tblPr>
      <w:tblGrid>
        <w:gridCol w:w="2070"/>
        <w:gridCol w:w="6870"/>
      </w:tblGrid>
      <w:tr w:rsidR="74BFDEA1" w:rsidTr="74BFDEA1" w14:paraId="0E414A95">
        <w:trPr>
          <w:trHeight w:val="300"/>
        </w:trPr>
        <w:tc>
          <w:tcPr>
            <w:tcW w:w="2070" w:type="dxa"/>
            <w:shd w:val="clear" w:color="auto" w:fill="BDD6EE" w:themeFill="accent1" w:themeFillTint="66"/>
            <w:tcMar/>
            <w:vAlign w:val="bottom"/>
          </w:tcPr>
          <w:p w:rsidR="74BFDEA1" w:rsidP="74BFDEA1" w:rsidRDefault="74BFDEA1" w14:paraId="1AA3BDFB" w14:textId="5476E65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4BFDEA1" w:rsidR="74BFDE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</w:t>
            </w:r>
          </w:p>
        </w:tc>
        <w:tc>
          <w:tcPr>
            <w:tcW w:w="6870" w:type="dxa"/>
            <w:shd w:val="clear" w:color="auto" w:fill="BDD6EE" w:themeFill="accent1" w:themeFillTint="66"/>
            <w:tcMar/>
            <w:vAlign w:val="bottom"/>
          </w:tcPr>
          <w:p w:rsidR="74BFDEA1" w:rsidP="74BFDEA1" w:rsidRDefault="74BFDEA1" w14:paraId="1597B205" w14:textId="41D8ED7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4BFDEA1" w:rsidR="74BFDEA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Event</w:t>
            </w:r>
          </w:p>
        </w:tc>
      </w:tr>
      <w:tr w:rsidR="74BFDEA1" w:rsidTr="74BFDEA1" w14:paraId="383777DB">
        <w:trPr>
          <w:trHeight w:val="300"/>
        </w:trPr>
        <w:tc>
          <w:tcPr>
            <w:tcW w:w="2070" w:type="dxa"/>
            <w:tcMar/>
            <w:vAlign w:val="top"/>
          </w:tcPr>
          <w:p w:rsidR="74BFDEA1" w:rsidP="74BFDEA1" w:rsidRDefault="74BFDEA1" w14:paraId="670E8B62" w14:textId="51B0552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870" w:type="dxa"/>
            <w:tcMar/>
            <w:vAlign w:val="top"/>
          </w:tcPr>
          <w:p w:rsidR="74BFDEA1" w:rsidP="74BFDEA1" w:rsidRDefault="74BFDEA1" w14:paraId="445F05AC" w14:textId="6DDBF1F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4BFDEA1" w:rsidTr="74BFDEA1" w14:paraId="751D8586">
        <w:trPr>
          <w:trHeight w:val="300"/>
        </w:trPr>
        <w:tc>
          <w:tcPr>
            <w:tcW w:w="2070" w:type="dxa"/>
            <w:tcMar/>
            <w:vAlign w:val="top"/>
          </w:tcPr>
          <w:p w:rsidR="74BFDEA1" w:rsidP="74BFDEA1" w:rsidRDefault="74BFDEA1" w14:paraId="6D30B38C" w14:textId="6C85610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870" w:type="dxa"/>
            <w:tcMar/>
            <w:vAlign w:val="top"/>
          </w:tcPr>
          <w:p w:rsidR="74BFDEA1" w:rsidP="74BFDEA1" w:rsidRDefault="74BFDEA1" w14:paraId="4B1C9C90" w14:textId="1A93748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4BFDEA1" w:rsidTr="74BFDEA1" w14:paraId="39564FE9">
        <w:trPr>
          <w:trHeight w:val="300"/>
        </w:trPr>
        <w:tc>
          <w:tcPr>
            <w:tcW w:w="2070" w:type="dxa"/>
            <w:tcMar/>
            <w:vAlign w:val="top"/>
          </w:tcPr>
          <w:p w:rsidR="74BFDEA1" w:rsidP="74BFDEA1" w:rsidRDefault="74BFDEA1" w14:paraId="1B446DA8" w14:textId="0F79A46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870" w:type="dxa"/>
            <w:tcMar/>
            <w:vAlign w:val="top"/>
          </w:tcPr>
          <w:p w:rsidR="74BFDEA1" w:rsidP="74BFDEA1" w:rsidRDefault="74BFDEA1" w14:paraId="6D01F3F0" w14:textId="3416178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4BFDEA1" w:rsidTr="74BFDEA1" w14:paraId="41648C1A">
        <w:trPr>
          <w:trHeight w:val="300"/>
        </w:trPr>
        <w:tc>
          <w:tcPr>
            <w:tcW w:w="2070" w:type="dxa"/>
            <w:tcMar/>
            <w:vAlign w:val="top"/>
          </w:tcPr>
          <w:p w:rsidR="74BFDEA1" w:rsidP="74BFDEA1" w:rsidRDefault="74BFDEA1" w14:paraId="23D6DD7C" w14:textId="301987A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870" w:type="dxa"/>
            <w:tcMar/>
            <w:vAlign w:val="top"/>
          </w:tcPr>
          <w:p w:rsidR="74BFDEA1" w:rsidP="74BFDEA1" w:rsidRDefault="74BFDEA1" w14:paraId="0CED1BB3" w14:textId="0E348D4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4BFDEA1" w:rsidTr="74BFDEA1" w14:paraId="052EEBFB">
        <w:trPr>
          <w:trHeight w:val="300"/>
        </w:trPr>
        <w:tc>
          <w:tcPr>
            <w:tcW w:w="2070" w:type="dxa"/>
            <w:tcMar/>
            <w:vAlign w:val="top"/>
          </w:tcPr>
          <w:p w:rsidR="74BFDEA1" w:rsidP="74BFDEA1" w:rsidRDefault="74BFDEA1" w14:paraId="66CFFBBA" w14:textId="6EAD2EA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870" w:type="dxa"/>
            <w:tcMar/>
            <w:vAlign w:val="top"/>
          </w:tcPr>
          <w:p w:rsidR="74BFDEA1" w:rsidP="74BFDEA1" w:rsidRDefault="74BFDEA1" w14:paraId="1536A899" w14:textId="0B5C736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4BFDEA1" w:rsidTr="74BFDEA1" w14:paraId="372D1DE7">
        <w:trPr>
          <w:trHeight w:val="300"/>
        </w:trPr>
        <w:tc>
          <w:tcPr>
            <w:tcW w:w="2070" w:type="dxa"/>
            <w:tcMar/>
            <w:vAlign w:val="top"/>
          </w:tcPr>
          <w:p w:rsidR="74BFDEA1" w:rsidP="74BFDEA1" w:rsidRDefault="74BFDEA1" w14:paraId="2E79B90A" w14:textId="5725131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870" w:type="dxa"/>
            <w:tcMar/>
            <w:vAlign w:val="top"/>
          </w:tcPr>
          <w:p w:rsidR="74BFDEA1" w:rsidP="74BFDEA1" w:rsidRDefault="74BFDEA1" w14:paraId="223B7BEB" w14:textId="06AD5A0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5EE427D1" w:rsidP="74BFDEA1" w:rsidRDefault="5EE427D1" w14:paraId="0A632EC6" w14:textId="50A5948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501A09" w:rsidR="00501A09" w:rsidP="00501A09" w:rsidRDefault="00501A09" w14:paraId="3775D21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170021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17002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74BFDEA1" w:rsidRDefault="006319FB" w14:paraId="6926E3C6" w14:textId="5A560350">
      <w:pPr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  <w:r w:rsidRPr="74BFDEA1" w:rsidR="74BFDEA1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 xml:space="preserve">Explain the </w:t>
      </w:r>
      <w:hyperlink r:id="Ree63862fc0604cb1">
        <w:r w:rsidRPr="74BFDEA1" w:rsidR="74BFDEA1">
          <w:rPr>
            <w:rStyle w:val="Hyperlink"/>
            <w:rFonts w:ascii="Times New Roman" w:hAnsi="Times New Roman" w:cs="Times New Roman" w:asciiTheme="majorBidi" w:hAnsiTheme="majorBidi" w:cstheme="majorBidi"/>
            <w:i w:val="1"/>
            <w:iCs w:val="1"/>
            <w:sz w:val="24"/>
            <w:szCs w:val="24"/>
          </w:rPr>
          <w:t>significance</w:t>
        </w:r>
      </w:hyperlink>
      <w:r w:rsidRPr="74BFDEA1" w:rsidR="74BFDEA1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 xml:space="preserve"> of Julius Caesar's actions from forming the First Triumvirate in 60 BC to his assassination in 44 BC.</w:t>
      </w:r>
    </w:p>
    <w:p w:rsidR="00582507" w:rsidP="00D55294" w:rsidRDefault="00582507" w14:paraId="2B83282D" w14:textId="3915A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D38" w:rsidP="00D55294" w:rsidRDefault="00AA0D38" w14:paraId="0E694CDF" w14:textId="78B6D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D38" w:rsidP="00D55294" w:rsidRDefault="00AA0D38" w14:paraId="188F976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0D38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2272" w:rsidP="001A7DE6" w:rsidRDefault="00A72272" w14:paraId="09948001" w14:textId="77777777">
      <w:pPr>
        <w:spacing w:after="0" w:line="240" w:lineRule="auto"/>
      </w:pPr>
      <w:r>
        <w:separator/>
      </w:r>
    </w:p>
  </w:endnote>
  <w:endnote w:type="continuationSeparator" w:id="0">
    <w:p w:rsidR="00A72272" w:rsidP="001A7DE6" w:rsidRDefault="00A72272" w14:paraId="7E90E58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1A7DE6" w:rsidP="00302E2B" w:rsidRDefault="00A72272" w14:paraId="361A6684" w14:textId="7B431859">
    <w:pPr>
      <w:pStyle w:val="HistorySkillsSub-Heading"/>
      <w:jc w:val="center"/>
    </w:pPr>
    <w:r>
      <w:rPr>
        <w:noProof/>
      </w:rPr>
      <w:pict w14:anchorId="4D80D74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302E2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2272" w:rsidP="001A7DE6" w:rsidRDefault="00A72272" w14:paraId="348D2954" w14:textId="77777777">
      <w:pPr>
        <w:spacing w:after="0" w:line="240" w:lineRule="auto"/>
      </w:pPr>
      <w:r>
        <w:separator/>
      </w:r>
    </w:p>
  </w:footnote>
  <w:footnote w:type="continuationSeparator" w:id="0">
    <w:p w:rsidR="00A72272" w:rsidP="001A7DE6" w:rsidRDefault="00A72272" w14:paraId="4B2954B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F3FAB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64286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95E92"/>
    <w:rsid w:val="000B45D3"/>
    <w:rsid w:val="000C6492"/>
    <w:rsid w:val="00121665"/>
    <w:rsid w:val="001365E2"/>
    <w:rsid w:val="00170021"/>
    <w:rsid w:val="00196F87"/>
    <w:rsid w:val="001A7DE6"/>
    <w:rsid w:val="00247B14"/>
    <w:rsid w:val="00255A2F"/>
    <w:rsid w:val="00261430"/>
    <w:rsid w:val="002A3EA7"/>
    <w:rsid w:val="002D4B89"/>
    <w:rsid w:val="002D7097"/>
    <w:rsid w:val="002E0188"/>
    <w:rsid w:val="002F0687"/>
    <w:rsid w:val="002F2AB9"/>
    <w:rsid w:val="00302E2B"/>
    <w:rsid w:val="00304831"/>
    <w:rsid w:val="003E0EAE"/>
    <w:rsid w:val="00405160"/>
    <w:rsid w:val="004361BD"/>
    <w:rsid w:val="004437DA"/>
    <w:rsid w:val="0048613B"/>
    <w:rsid w:val="004907A5"/>
    <w:rsid w:val="0049381A"/>
    <w:rsid w:val="004C2210"/>
    <w:rsid w:val="00501A09"/>
    <w:rsid w:val="00515DB6"/>
    <w:rsid w:val="00552AAA"/>
    <w:rsid w:val="00556B3B"/>
    <w:rsid w:val="00565B0C"/>
    <w:rsid w:val="00582507"/>
    <w:rsid w:val="00601A4D"/>
    <w:rsid w:val="00626677"/>
    <w:rsid w:val="006319FB"/>
    <w:rsid w:val="00636F90"/>
    <w:rsid w:val="006714D5"/>
    <w:rsid w:val="006A0B23"/>
    <w:rsid w:val="006B208C"/>
    <w:rsid w:val="006B329B"/>
    <w:rsid w:val="006C0B9E"/>
    <w:rsid w:val="006C1553"/>
    <w:rsid w:val="006D211C"/>
    <w:rsid w:val="0075570E"/>
    <w:rsid w:val="00770353"/>
    <w:rsid w:val="007C023C"/>
    <w:rsid w:val="007E5BF5"/>
    <w:rsid w:val="0087362B"/>
    <w:rsid w:val="008C39B3"/>
    <w:rsid w:val="008E5582"/>
    <w:rsid w:val="00903119"/>
    <w:rsid w:val="00945F45"/>
    <w:rsid w:val="00952988"/>
    <w:rsid w:val="009B3978"/>
    <w:rsid w:val="009C1328"/>
    <w:rsid w:val="009E0DD8"/>
    <w:rsid w:val="00A0432C"/>
    <w:rsid w:val="00A14B10"/>
    <w:rsid w:val="00A208A5"/>
    <w:rsid w:val="00A330B5"/>
    <w:rsid w:val="00A53047"/>
    <w:rsid w:val="00A602CB"/>
    <w:rsid w:val="00A61033"/>
    <w:rsid w:val="00A72272"/>
    <w:rsid w:val="00A73B0C"/>
    <w:rsid w:val="00AA0D38"/>
    <w:rsid w:val="00AB6224"/>
    <w:rsid w:val="00B26B7F"/>
    <w:rsid w:val="00B65E7F"/>
    <w:rsid w:val="00B8561E"/>
    <w:rsid w:val="00BF46B6"/>
    <w:rsid w:val="00C10B2E"/>
    <w:rsid w:val="00C14380"/>
    <w:rsid w:val="00C275EA"/>
    <w:rsid w:val="00C40B6F"/>
    <w:rsid w:val="00C513A2"/>
    <w:rsid w:val="00CC0C40"/>
    <w:rsid w:val="00CD3C63"/>
    <w:rsid w:val="00CD7EC1"/>
    <w:rsid w:val="00D27775"/>
    <w:rsid w:val="00D40030"/>
    <w:rsid w:val="00D40989"/>
    <w:rsid w:val="00D514AB"/>
    <w:rsid w:val="00D55294"/>
    <w:rsid w:val="00DC0B35"/>
    <w:rsid w:val="00DE2851"/>
    <w:rsid w:val="00DE6CA7"/>
    <w:rsid w:val="00E60130"/>
    <w:rsid w:val="00E73FEA"/>
    <w:rsid w:val="00E96961"/>
    <w:rsid w:val="00EF7C43"/>
    <w:rsid w:val="00F0730E"/>
    <w:rsid w:val="00F415CA"/>
    <w:rsid w:val="00F50CE2"/>
    <w:rsid w:val="00F65CC2"/>
    <w:rsid w:val="00FB7566"/>
    <w:rsid w:val="00FC43CF"/>
    <w:rsid w:val="5EE427D1"/>
    <w:rsid w:val="74BFDEA1"/>
    <w:rsid w:val="7780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302E2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302E2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year-7/julius-caesar/" TargetMode="External" Id="Rae23877001bf47bd" /><Relationship Type="http://schemas.openxmlformats.org/officeDocument/2006/relationships/hyperlink" Target="https://www.historyskills.com/historical-knowledge/significance/" TargetMode="External" Id="Ree63862fc0604cb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93</revision>
  <dcterms:created xsi:type="dcterms:W3CDTF">2016-08-21T22:48:00.0000000Z</dcterms:created>
  <dcterms:modified xsi:type="dcterms:W3CDTF">2024-02-21T21:41:47.3134232Z</dcterms:modified>
</coreProperties>
</file>