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6435" w:rsidR="009C1328" w:rsidP="6B869B31" w:rsidRDefault="1AF71F4B" w14:paraId="56308116" w14:textId="6B9B487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6B869B31" w:rsidR="6B869B3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American Entry into WWI Viewing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43" w:rsidP="00261B43" w:rsidRDefault="00F9338C" w14:paraId="721015E3" w14:textId="6AA4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Watch the video below and answer the questions that follow:</w:t>
      </w:r>
    </w:p>
    <w:p w:rsidR="00F9338C" w:rsidP="00261B43" w:rsidRDefault="00F9338C" w14:paraId="380B0FBA" w14:textId="6183A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1351edd484594acb">
        <w:r w:rsidRPr="0773B9AD" w:rsidR="0773B9AD">
          <w:rPr>
            <w:rStyle w:val="Hyperlink"/>
            <w:rFonts w:ascii="Times New Roman" w:hAnsi="Times New Roman" w:cs="Times New Roman"/>
            <w:sz w:val="24"/>
            <w:szCs w:val="24"/>
          </w:rPr>
          <w:t>https://youtu.be/MzEs7fUT3lk</w:t>
        </w:r>
      </w:hyperlink>
      <w:r w:rsidRPr="0773B9AD" w:rsidR="0773B9A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61B43" w:rsidR="00F9338C" w:rsidP="00261B43" w:rsidRDefault="00F9338C" w14:paraId="39BFE4E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24549B9D" w14:textId="4A5DB6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What was the main trigger that led to the start of World War One?</w:t>
      </w:r>
    </w:p>
    <w:p w:rsidR="0773B9AD" w:rsidP="0773B9AD" w:rsidRDefault="0773B9AD" w14:paraId="6F7431F8" w14:textId="0295D6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65D8AE0F" w14:textId="1DC5D5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526AEEA2" w14:textId="3A5067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Who was Franz Ferdinand, and what was the immediate consequence of his assassination?</w:t>
      </w:r>
    </w:p>
    <w:p w:rsidR="0773B9AD" w:rsidP="0773B9AD" w:rsidRDefault="0773B9AD" w14:paraId="6B89CF9C" w14:textId="05550B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54BF3CD6" w14:textId="66748D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40C7806A" w14:textId="30613E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How did the conflict escalate after Austria-Hungary declared war on Serbia?</w:t>
      </w:r>
    </w:p>
    <w:p w:rsidR="0773B9AD" w:rsidP="0773B9AD" w:rsidRDefault="0773B9AD" w14:paraId="1844EDE1" w14:textId="1DA5D1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7F799B97" w14:textId="276651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6E4522DC" w14:textId="00C05D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 xml:space="preserve">What was America's </w:t>
      </w:r>
      <w:r w:rsidRPr="0773B9AD" w:rsidR="0773B9AD">
        <w:rPr>
          <w:rFonts w:ascii="Times New Roman" w:hAnsi="Times New Roman" w:cs="Times New Roman"/>
          <w:sz w:val="24"/>
          <w:szCs w:val="24"/>
        </w:rPr>
        <w:t>initial</w:t>
      </w:r>
      <w:r w:rsidRPr="0773B9AD" w:rsidR="0773B9AD">
        <w:rPr>
          <w:rFonts w:ascii="Times New Roman" w:hAnsi="Times New Roman" w:cs="Times New Roman"/>
          <w:sz w:val="24"/>
          <w:szCs w:val="24"/>
        </w:rPr>
        <w:t xml:space="preserve"> stance on the war?</w:t>
      </w:r>
    </w:p>
    <w:p w:rsidR="0773B9AD" w:rsidP="0773B9AD" w:rsidRDefault="0773B9AD" w14:paraId="437ADE07" w14:textId="755FBF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7263F5E9" w14:textId="4BACF0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36682FFE" w14:textId="6B6F9E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 xml:space="preserve">How did America support the Allies in the early years of the war without directly </w:t>
      </w:r>
      <w:r w:rsidRPr="0773B9AD" w:rsidR="0773B9AD">
        <w:rPr>
          <w:rFonts w:ascii="Times New Roman" w:hAnsi="Times New Roman" w:cs="Times New Roman"/>
          <w:sz w:val="24"/>
          <w:szCs w:val="24"/>
        </w:rPr>
        <w:t>participating</w:t>
      </w:r>
      <w:r w:rsidRPr="0773B9AD" w:rsidR="0773B9AD">
        <w:rPr>
          <w:rFonts w:ascii="Times New Roman" w:hAnsi="Times New Roman" w:cs="Times New Roman"/>
          <w:sz w:val="24"/>
          <w:szCs w:val="24"/>
        </w:rPr>
        <w:t xml:space="preserve"> in the fighting?</w:t>
      </w:r>
    </w:p>
    <w:p w:rsidR="0773B9AD" w:rsidP="0773B9AD" w:rsidRDefault="0773B9AD" w14:paraId="5E63B2D1" w14:textId="0FEF37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5B49D735" w14:textId="14E004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4B8BA353" w14:textId="337742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What event in early 1915 pushed America closer to joining the war?</w:t>
      </w:r>
    </w:p>
    <w:p w:rsidR="0773B9AD" w:rsidP="0773B9AD" w:rsidRDefault="0773B9AD" w14:paraId="68DAD1A5" w14:textId="7E2B45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42223B6E" w14:textId="4E2C2C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1BFB36AE" w14:textId="6CE356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What was the significant impact of the sinking of the Lusitania?</w:t>
      </w:r>
    </w:p>
    <w:p w:rsidR="0773B9AD" w:rsidP="0773B9AD" w:rsidRDefault="0773B9AD" w14:paraId="4A102881" w14:textId="457E21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1C1168F3" w14:textId="7AFDB13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6A8F08BC" w14:textId="1A432D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Despite growing anger over events like the Lusitania sinking, what was President Woodrow Wilson's stance?</w:t>
      </w:r>
    </w:p>
    <w:p w:rsidR="0773B9AD" w:rsidP="0773B9AD" w:rsidRDefault="0773B9AD" w14:paraId="02D43EBB" w14:textId="27A74D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44334E1F" w14:textId="1262F3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33B6B01B" w14:textId="78A995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What was the Preparedness Movement, and who became a powerful ally of this movement in 1915?</w:t>
      </w:r>
    </w:p>
    <w:p w:rsidR="0773B9AD" w:rsidP="0773B9AD" w:rsidRDefault="0773B9AD" w14:paraId="1E70404A" w14:textId="51F8D5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2C300D51" w14:textId="227E91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6520251F" w14:textId="361956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 xml:space="preserve">What were the differing opinions in America </w:t>
      </w:r>
      <w:r w:rsidRPr="0773B9AD" w:rsidR="0773B9AD">
        <w:rPr>
          <w:rFonts w:ascii="Times New Roman" w:hAnsi="Times New Roman" w:cs="Times New Roman"/>
          <w:sz w:val="24"/>
          <w:szCs w:val="24"/>
        </w:rPr>
        <w:t>regarding</w:t>
      </w:r>
      <w:r w:rsidRPr="0773B9AD" w:rsidR="0773B9AD">
        <w:rPr>
          <w:rFonts w:ascii="Times New Roman" w:hAnsi="Times New Roman" w:cs="Times New Roman"/>
          <w:sz w:val="24"/>
          <w:szCs w:val="24"/>
        </w:rPr>
        <w:t xml:space="preserve"> the First World War during the 1916 election?</w:t>
      </w:r>
    </w:p>
    <w:p w:rsidR="0773B9AD" w:rsidP="0773B9AD" w:rsidRDefault="0773B9AD" w14:paraId="4F78428C" w14:textId="4AC7C1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75D2384A" w14:textId="73EA86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63FD7D88" w14:textId="4D2BA6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Who were the Interventionists, and what were their activities?</w:t>
      </w:r>
    </w:p>
    <w:p w:rsidR="0773B9AD" w:rsidP="0773B9AD" w:rsidRDefault="0773B9AD" w14:paraId="55C32632" w14:textId="00FE16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046D8A8B" w14:textId="730E9C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34B566CB" w14:textId="2544F0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What significant policy did Germany announce in January 1917 that affected its relationship with the US?</w:t>
      </w:r>
    </w:p>
    <w:p w:rsidR="0773B9AD" w:rsidP="0773B9AD" w:rsidRDefault="0773B9AD" w14:paraId="0EAC69F7" w14:textId="7FA518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24A1E6AB" w14:textId="7AFC8F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58AC5CD1" w14:textId="10F11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 xml:space="preserve">What was the Zimmerman Telegram, and how did it </w:t>
      </w:r>
      <w:r w:rsidRPr="0773B9AD" w:rsidR="0773B9AD">
        <w:rPr>
          <w:rFonts w:ascii="Times New Roman" w:hAnsi="Times New Roman" w:cs="Times New Roman"/>
          <w:sz w:val="24"/>
          <w:szCs w:val="24"/>
        </w:rPr>
        <w:t>impact</w:t>
      </w:r>
      <w:r w:rsidRPr="0773B9AD" w:rsidR="0773B9AD">
        <w:rPr>
          <w:rFonts w:ascii="Times New Roman" w:hAnsi="Times New Roman" w:cs="Times New Roman"/>
          <w:sz w:val="24"/>
          <w:szCs w:val="24"/>
        </w:rPr>
        <w:t xml:space="preserve"> American public opinion?</w:t>
      </w:r>
    </w:p>
    <w:p w:rsidR="0773B9AD" w:rsidP="0773B9AD" w:rsidRDefault="0773B9AD" w14:paraId="69C4C1C1" w14:textId="70047E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0878140A" w14:textId="3EC9001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65D1B9B8" w14:textId="0B1A00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When did Congress vote to declare war on Germany, leading to America’s entry into World War One?</w:t>
      </w:r>
    </w:p>
    <w:p w:rsidR="0773B9AD" w:rsidP="0773B9AD" w:rsidRDefault="0773B9AD" w14:paraId="79BA178F" w14:textId="15AB11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3D3CFCA7" w14:textId="1E0892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33165596" w14:textId="653649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>How did America contribute to the war effort after declaring war on Germany?</w:t>
      </w:r>
    </w:p>
    <w:p w:rsidR="0773B9AD" w:rsidP="0773B9AD" w:rsidRDefault="0773B9AD" w14:paraId="204167B5" w14:textId="6CEE77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0E7A4CD1" w14:textId="657F93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7A6FE725" w14:textId="5E93E8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773B9AD" w:rsidR="0773B9AD">
        <w:rPr>
          <w:rFonts w:ascii="Times New Roman" w:hAnsi="Times New Roman" w:cs="Times New Roman"/>
          <w:sz w:val="24"/>
          <w:szCs w:val="24"/>
        </w:rPr>
        <w:t xml:space="preserve">What </w:t>
      </w:r>
      <w:r w:rsidRPr="0773B9AD" w:rsidR="0773B9AD">
        <w:rPr>
          <w:rFonts w:ascii="Times New Roman" w:hAnsi="Times New Roman" w:cs="Times New Roman"/>
          <w:sz w:val="24"/>
          <w:szCs w:val="24"/>
        </w:rPr>
        <w:t>major role</w:t>
      </w:r>
      <w:r w:rsidRPr="0773B9AD" w:rsidR="0773B9AD">
        <w:rPr>
          <w:rFonts w:ascii="Times New Roman" w:hAnsi="Times New Roman" w:cs="Times New Roman"/>
          <w:sz w:val="24"/>
          <w:szCs w:val="24"/>
        </w:rPr>
        <w:t xml:space="preserve"> did American troops play in 1918?</w:t>
      </w:r>
    </w:p>
    <w:p w:rsidR="0773B9AD" w:rsidP="0773B9AD" w:rsidRDefault="0773B9AD" w14:paraId="7A526A1C" w14:textId="6C9711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6468BFBC" w14:textId="443B0D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4D1F1C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E6435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E643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63ED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869B31" w:rsidR="6B869B31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773B9AD" w:rsidRDefault="1AF71F4B" w14:paraId="1FE9B293" w14:textId="5D987DD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773B9AD" w:rsidR="0773B9A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were the main </w:t>
      </w:r>
      <w:hyperlink r:id="R8418e3ab200f4af8">
        <w:r w:rsidRPr="0773B9AD" w:rsidR="0773B9AD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causes</w:t>
        </w:r>
      </w:hyperlink>
      <w:r w:rsidRPr="0773B9AD" w:rsidR="0773B9A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of America’s entry into the First World War?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4E3948B6" w14:textId="2F5D69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73B9AD" w:rsidP="0773B9AD" w:rsidRDefault="0773B9AD" w14:paraId="2B74377F" w14:textId="4BBD9B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88A" w:rsidP="001A7DE6" w:rsidRDefault="00F5288A" w14:paraId="1418C40C" w14:textId="77777777">
      <w:pPr>
        <w:spacing w:after="0" w:line="240" w:lineRule="auto"/>
      </w:pPr>
      <w:r>
        <w:separator/>
      </w:r>
    </w:p>
  </w:endnote>
  <w:endnote w:type="continuationSeparator" w:id="0">
    <w:p w:rsidR="00F5288A" w:rsidP="001A7DE6" w:rsidRDefault="00F5288A" w14:paraId="6467F3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E6435" w:rsidP="000E6435" w:rsidRDefault="00F5288A" w14:paraId="233AEB9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4D826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E643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88A" w:rsidP="001A7DE6" w:rsidRDefault="00F5288A" w14:paraId="7B4FB1FE" w14:textId="77777777">
      <w:pPr>
        <w:spacing w:after="0" w:line="240" w:lineRule="auto"/>
      </w:pPr>
      <w:r>
        <w:separator/>
      </w:r>
    </w:p>
  </w:footnote>
  <w:footnote w:type="continuationSeparator" w:id="0">
    <w:p w:rsidR="00F5288A" w:rsidP="001A7DE6" w:rsidRDefault="00F5288A" w14:paraId="48CC11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50515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0E0932"/>
    <w:multiLevelType w:val="hybridMultilevel"/>
    <w:tmpl w:val="D1309424"/>
    <w:lvl w:ilvl="0" w:tplc="B29A6016">
      <w:start w:val="1"/>
      <w:numFmt w:val="decimal"/>
      <w:lvlText w:val="%1."/>
      <w:lvlJc w:val="left"/>
      <w:pPr>
        <w:ind w:left="720" w:hanging="360"/>
      </w:pPr>
    </w:lvl>
    <w:lvl w:ilvl="1" w:tplc="92601516">
      <w:start w:val="1"/>
      <w:numFmt w:val="lowerLetter"/>
      <w:lvlText w:val="%2."/>
      <w:lvlJc w:val="left"/>
      <w:pPr>
        <w:ind w:left="1440" w:hanging="360"/>
      </w:pPr>
    </w:lvl>
    <w:lvl w:ilvl="2" w:tplc="5E2652B4">
      <w:start w:val="1"/>
      <w:numFmt w:val="lowerRoman"/>
      <w:lvlText w:val="%3."/>
      <w:lvlJc w:val="right"/>
      <w:pPr>
        <w:ind w:left="2160" w:hanging="180"/>
      </w:pPr>
    </w:lvl>
    <w:lvl w:ilvl="3" w:tplc="178844C4">
      <w:start w:val="1"/>
      <w:numFmt w:val="decimal"/>
      <w:lvlText w:val="%4."/>
      <w:lvlJc w:val="left"/>
      <w:pPr>
        <w:ind w:left="2880" w:hanging="360"/>
      </w:pPr>
    </w:lvl>
    <w:lvl w:ilvl="4" w:tplc="A43C3FC6">
      <w:start w:val="1"/>
      <w:numFmt w:val="lowerLetter"/>
      <w:lvlText w:val="%5."/>
      <w:lvlJc w:val="left"/>
      <w:pPr>
        <w:ind w:left="3600" w:hanging="360"/>
      </w:pPr>
    </w:lvl>
    <w:lvl w:ilvl="5" w:tplc="F9526910">
      <w:start w:val="1"/>
      <w:numFmt w:val="lowerRoman"/>
      <w:lvlText w:val="%6."/>
      <w:lvlJc w:val="right"/>
      <w:pPr>
        <w:ind w:left="4320" w:hanging="180"/>
      </w:pPr>
    </w:lvl>
    <w:lvl w:ilvl="6" w:tplc="23B64D52">
      <w:start w:val="1"/>
      <w:numFmt w:val="decimal"/>
      <w:lvlText w:val="%7."/>
      <w:lvlJc w:val="left"/>
      <w:pPr>
        <w:ind w:left="5040" w:hanging="360"/>
      </w:pPr>
    </w:lvl>
    <w:lvl w:ilvl="7" w:tplc="CC6CBF58">
      <w:start w:val="1"/>
      <w:numFmt w:val="lowerLetter"/>
      <w:lvlText w:val="%8."/>
      <w:lvlJc w:val="left"/>
      <w:pPr>
        <w:ind w:left="5760" w:hanging="360"/>
      </w:pPr>
    </w:lvl>
    <w:lvl w:ilvl="8" w:tplc="45CE6F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0E6435"/>
    <w:rsid w:val="00196F87"/>
    <w:rsid w:val="001A7DE6"/>
    <w:rsid w:val="00210252"/>
    <w:rsid w:val="00230F61"/>
    <w:rsid w:val="00261B43"/>
    <w:rsid w:val="00296A2D"/>
    <w:rsid w:val="002E0188"/>
    <w:rsid w:val="002E7DA3"/>
    <w:rsid w:val="00402151"/>
    <w:rsid w:val="004161BF"/>
    <w:rsid w:val="004361BD"/>
    <w:rsid w:val="0049381A"/>
    <w:rsid w:val="004D1F1C"/>
    <w:rsid w:val="00515DB6"/>
    <w:rsid w:val="00537E84"/>
    <w:rsid w:val="00641671"/>
    <w:rsid w:val="006D211C"/>
    <w:rsid w:val="006E400E"/>
    <w:rsid w:val="007C023C"/>
    <w:rsid w:val="008171D5"/>
    <w:rsid w:val="00862949"/>
    <w:rsid w:val="008B0FC6"/>
    <w:rsid w:val="00903119"/>
    <w:rsid w:val="00970C19"/>
    <w:rsid w:val="009C1328"/>
    <w:rsid w:val="00A045C0"/>
    <w:rsid w:val="00A1179F"/>
    <w:rsid w:val="00A53047"/>
    <w:rsid w:val="00A61033"/>
    <w:rsid w:val="00A64D06"/>
    <w:rsid w:val="00AC03C7"/>
    <w:rsid w:val="00B23FFF"/>
    <w:rsid w:val="00B31654"/>
    <w:rsid w:val="00BE5184"/>
    <w:rsid w:val="00D25A58"/>
    <w:rsid w:val="00D40030"/>
    <w:rsid w:val="00D55294"/>
    <w:rsid w:val="00DB3F4C"/>
    <w:rsid w:val="00DC03A0"/>
    <w:rsid w:val="00DC3636"/>
    <w:rsid w:val="00DE6CA7"/>
    <w:rsid w:val="00E03A41"/>
    <w:rsid w:val="00E60130"/>
    <w:rsid w:val="00EA1FD4"/>
    <w:rsid w:val="00F5288A"/>
    <w:rsid w:val="00F63F12"/>
    <w:rsid w:val="00F9338C"/>
    <w:rsid w:val="00FA32AE"/>
    <w:rsid w:val="00FC7158"/>
    <w:rsid w:val="00FE3288"/>
    <w:rsid w:val="0773B9AD"/>
    <w:rsid w:val="1AF71F4B"/>
    <w:rsid w:val="6B869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E643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E643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F933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MzEs7fUT3lk" TargetMode="External" Id="R1351edd484594acb" /><Relationship Type="http://schemas.openxmlformats.org/officeDocument/2006/relationships/hyperlink" Target="https://www.historyskills.com/historical-knowledge/causes-and-consequences/" TargetMode="External" Id="R8418e3ab200f4af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2016-08-21T22:48:00.0000000Z</dcterms:created>
  <dcterms:modified xsi:type="dcterms:W3CDTF">2024-01-10T02:00:25.4119600Z</dcterms:modified>
</coreProperties>
</file>