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1EFA" w:rsidR="002E543B" w:rsidP="00351DF6" w:rsidRDefault="005B1CD6" w14:paraId="019471DD" w14:textId="0B41A75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971EFA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894CA79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894CA79" w:rsidRDefault="001C1880" w14:paraId="60431F07" w14:textId="5A7B9210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Henry VII of England</w:t>
            </w:r>
          </w:p>
        </w:tc>
      </w:tr>
    </w:tbl>
    <w:p w:rsidR="00351DF6" w:rsidP="0894CA79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894CA79" w:rsidR="0894CA7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80"/>
        <w:gridCol w:w="5535"/>
      </w:tblGrid>
      <w:tr w:rsidR="509CB84B" w:rsidTr="0894CA79" w14:paraId="7E9BCA78">
        <w:trPr>
          <w:trHeight w:val="300"/>
        </w:trPr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894CA79" w:rsidP="0894CA79" w:rsidRDefault="0894CA79" w14:paraId="3FE615F2" w14:textId="5381F16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894CA79" w:rsidP="0894CA79" w:rsidRDefault="0894CA79" w14:paraId="264EAF9E" w14:textId="2E6EC80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894CA79" w:rsidR="0894CA7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09CB84B" w:rsidTr="0894CA79" w14:paraId="172EE42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408D3BD0" w14:textId="69B9A9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Henry VII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459892EC" w14:textId="0AEA28A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894CA79" w14:paraId="7588CA38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5EA23316" w14:textId="16E7E0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Edmund Tudor, Earl of Richmond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1A13D5A5" w14:textId="4B1D5B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894CA79" w14:paraId="48A08D5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4B69C38C" w14:textId="4725FBA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Margaret Beaufort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34490F93" w14:textId="52BF63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894CA79" w14:paraId="37273936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29423050" w14:textId="6B1452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of Gaunt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00BA31D3" w14:textId="0853F2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0894CA79" w14:paraId="6F57FBCB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616F5FD2" w14:textId="77D29F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Richard III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618EE9FB" w14:textId="4208AC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0894CA79" w14:paraId="504DF91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096EF2BA" w14:textId="2602C9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Elizabeth of York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386A1B6E" w14:textId="0999C6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0894CA79" w14:paraId="5A663216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6ABA2C3D" w14:textId="7A507B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Edward IV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4B61D0BF" w14:textId="52D8B5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1EF" w14:textId="10F50AC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894CA79" w:rsidR="0894CA7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894CA79" w:rsidR="0894CA7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894CA79" w:rsidR="0894CA7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65"/>
        <w:gridCol w:w="2700"/>
        <w:gridCol w:w="4350"/>
      </w:tblGrid>
      <w:tr w:rsidR="509CB84B" w:rsidTr="0894CA79" w14:paraId="0C622B22">
        <w:trPr>
          <w:trHeight w:val="300"/>
        </w:trPr>
        <w:tc>
          <w:tcPr>
            <w:tcW w:w="19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894CA79" w:rsidP="0894CA79" w:rsidRDefault="0894CA79" w14:paraId="2664C3B8" w14:textId="1C8F38A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894CA79" w:rsidP="0894CA79" w:rsidRDefault="0894CA79" w14:paraId="73F0C2ED" w14:textId="206C636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894CA79" w:rsidP="0894CA79" w:rsidRDefault="0894CA79" w14:paraId="5BD2E86B" w14:textId="286D21C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894CA79" w:rsidR="0894CA7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09CB84B" w:rsidTr="0894CA79" w14:paraId="608A8E08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42064ADB" w14:textId="16ED68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558A34B0" w14:textId="71FDFD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Henry VII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6DFAF788" w14:textId="403479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894CA79" w14:paraId="068EFDD5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3F90A5DF" w14:textId="720039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2577616A" w14:textId="4C472B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Bosworth Field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2F5BA755" w14:textId="23BCD9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894CA79" w14:paraId="0FBA38D4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3DF68E9A" w14:textId="4BEB08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1639D222" w14:textId="3C4B9A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Coronation of Henry VII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2D1A14F8" w14:textId="6888A5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0894CA79" w14:paraId="633E9EBC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1FD8FC99" w14:textId="0DCD5CE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2B644763" w14:textId="2C73142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21495E3A" w14:textId="4CDF8CF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05" w14:textId="5099940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894CA79" w:rsidR="0894CA7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25"/>
        <w:gridCol w:w="5190"/>
      </w:tblGrid>
      <w:tr w:rsidR="509CB84B" w:rsidTr="0894CA79" w14:paraId="48394E41">
        <w:trPr>
          <w:trHeight w:val="300"/>
        </w:trPr>
        <w:tc>
          <w:tcPr>
            <w:tcW w:w="3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894CA79" w:rsidP="0894CA79" w:rsidRDefault="0894CA79" w14:paraId="0CBCF04A" w14:textId="64FE81C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894CA79" w:rsidR="0894CA7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894CA79" w:rsidR="0894CA7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894CA79" w:rsidP="0894CA79" w:rsidRDefault="0894CA79" w14:paraId="44175B43" w14:textId="4D8CE74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894CA79" w:rsidR="0894CA7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09CB84B" w:rsidTr="0894CA79" w14:paraId="13AC4AB5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6DDD7CDA" w14:textId="7276DE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Pembroke Castle, Wales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58F8F70D" w14:textId="566F40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894CA79" w14:paraId="6CA7566E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0055C929" w14:textId="74C990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Brittany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3368EAE7" w14:textId="52D547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894CA79" w14:paraId="7A8F0E0B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545BC3C4" w14:textId="5ED156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Bosworth Field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012786B5" w14:textId="21C61C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894CA79" w14:paraId="301DFB4D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3393AEE6" w14:textId="306F8E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Westminster Abbey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0520FEE2" w14:textId="50B282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16" w14:textId="00DF7EB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894CA79" w:rsidR="0894CA7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894CA79" w:rsidR="0894CA7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894CA79" w:rsidR="0894CA7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894CA79" w:rsidR="0894CA7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894CA79" w:rsidR="0894CA7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6810"/>
      </w:tblGrid>
      <w:tr w:rsidR="509CB84B" w:rsidTr="0894CA79" w14:paraId="73936C0B">
        <w:trPr>
          <w:trHeight w:val="30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894CA79" w:rsidP="0894CA79" w:rsidRDefault="0894CA79" w14:paraId="3976909B" w14:textId="56623E6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894CA79" w:rsidP="0894CA79" w:rsidRDefault="0894CA79" w14:paraId="79D8A5DB" w14:textId="13B2369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894CA79" w:rsidR="0894CA7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09CB84B" w:rsidTr="0894CA79" w14:paraId="5388D035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7214DB52" w14:textId="2E91CC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Wars of the Roses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79D73087" w14:textId="2D1DAD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894CA79" w14:paraId="5357E8E6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04D85C4A" w14:textId="47A4C4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House of Tudor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3187764F" w14:textId="69B376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894CA79" w14:paraId="0EF1C01D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59DC6D29" w14:textId="376D39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Tudor rose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0614989D" w14:textId="0B214C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894CA79" w14:paraId="3C7228C4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94CA79" w:rsidP="0894CA79" w:rsidRDefault="0894CA79" w14:paraId="4C86E582" w14:textId="1FB44F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94CA79" w:rsidR="0894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Court of Star Chamber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94CA79" w:rsidP="0894CA79" w:rsidRDefault="0894CA79" w14:paraId="66FC69F7" w14:textId="147D3F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45846" w:rsidP="0894CA79" w:rsidRDefault="00145846" w14:paraId="593927DA" w14:textId="364C5D8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71EFA" w:rsidR="00145846" w:rsidP="000153CB" w:rsidRDefault="00145846" w14:paraId="1783FDFA" w14:textId="7720625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71EF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145846" w:rsidP="000153CB" w:rsidRDefault="00145846" w14:paraId="306A9860" w14:textId="046467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000153CB" w:rsidRDefault="00145846" w14:paraId="627416EC" w14:textId="440375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="005B1CD6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45846" w:rsidP="000153CB" w:rsidRDefault="00145846" w14:paraId="60EEA395" w14:textId="6F2EAF2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Pr="00D55294" w:rsidR="006F4E2E" w:rsidP="0894CA79" w:rsidRDefault="0056215F" w14:paraId="1C37F011" w14:textId="65552604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0894CA79" w:rsidR="0894CA79">
        <w:rPr>
          <w:rFonts w:ascii="Times New Roman" w:hAnsi="Times New Roman" w:cs="Times New Roman"/>
          <w:i w:val="1"/>
          <w:iCs w:val="1"/>
          <w:sz w:val="24"/>
          <w:szCs w:val="24"/>
        </w:rPr>
        <w:t>How did Henry VII try to bring peace back to England after the Wars of the Roses?</w:t>
      </w:r>
    </w:p>
    <w:p w:rsidR="000153CB" w:rsidP="000153CB" w:rsidRDefault="000153CB" w14:paraId="6D02BB9E" w14:textId="3932579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F75" w:rsidP="000153CB" w:rsidRDefault="001C6F75" w14:paraId="5B56A15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C6F7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D8C" w:rsidP="00971EFA" w:rsidRDefault="00894D8C" w14:paraId="5DF77E5C" w14:textId="77777777">
      <w:pPr>
        <w:spacing w:after="0" w:line="240" w:lineRule="auto"/>
      </w:pPr>
      <w:r>
        <w:separator/>
      </w:r>
    </w:p>
  </w:endnote>
  <w:endnote w:type="continuationSeparator" w:id="0">
    <w:p w:rsidR="00894D8C" w:rsidP="00971EFA" w:rsidRDefault="00894D8C" w14:paraId="696D9F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EFA" w:rsidP="00971EFA" w:rsidRDefault="00971EFA" w14:paraId="0D3707C7" w14:textId="011B80E8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94D8C">
      <w:rPr>
        <w:noProof/>
      </w:rPr>
      <w:pict w14:anchorId="4E20CF7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D8C" w:rsidP="00971EFA" w:rsidRDefault="00894D8C" w14:paraId="38AEDD6E" w14:textId="77777777">
      <w:pPr>
        <w:spacing w:after="0" w:line="240" w:lineRule="auto"/>
      </w:pPr>
      <w:r>
        <w:separator/>
      </w:r>
    </w:p>
  </w:footnote>
  <w:footnote w:type="continuationSeparator" w:id="0">
    <w:p w:rsidR="00894D8C" w:rsidP="00971EFA" w:rsidRDefault="00894D8C" w14:paraId="4A482E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153CB"/>
    <w:rsid w:val="000261FE"/>
    <w:rsid w:val="000E126A"/>
    <w:rsid w:val="0010381A"/>
    <w:rsid w:val="00145846"/>
    <w:rsid w:val="001650A9"/>
    <w:rsid w:val="001C1880"/>
    <w:rsid w:val="001C6F75"/>
    <w:rsid w:val="00241163"/>
    <w:rsid w:val="00256CA9"/>
    <w:rsid w:val="002E543B"/>
    <w:rsid w:val="00351DF6"/>
    <w:rsid w:val="004B01EA"/>
    <w:rsid w:val="0056215F"/>
    <w:rsid w:val="005B1CD6"/>
    <w:rsid w:val="005E6866"/>
    <w:rsid w:val="005F701A"/>
    <w:rsid w:val="006D3353"/>
    <w:rsid w:val="006F4E2E"/>
    <w:rsid w:val="007A546E"/>
    <w:rsid w:val="00803863"/>
    <w:rsid w:val="0087336A"/>
    <w:rsid w:val="00894D8C"/>
    <w:rsid w:val="00971EFA"/>
    <w:rsid w:val="009B3E47"/>
    <w:rsid w:val="00AB3E10"/>
    <w:rsid w:val="00B351CA"/>
    <w:rsid w:val="00B37D4C"/>
    <w:rsid w:val="00BC4F8B"/>
    <w:rsid w:val="00C82761"/>
    <w:rsid w:val="00CE7BE5"/>
    <w:rsid w:val="00D756FB"/>
    <w:rsid w:val="00D7574B"/>
    <w:rsid w:val="00DF0892"/>
    <w:rsid w:val="00E60527"/>
    <w:rsid w:val="00ED124B"/>
    <w:rsid w:val="00FC12EF"/>
    <w:rsid w:val="00FC69A9"/>
    <w:rsid w:val="0894CA79"/>
    <w:rsid w:val="509CB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1EFA"/>
  </w:style>
  <w:style w:type="paragraph" w:styleId="Footer">
    <w:name w:val="footer"/>
    <w:basedOn w:val="Normal"/>
    <w:link w:val="Foot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1EFA"/>
  </w:style>
  <w:style w:type="paragraph" w:styleId="HistorySkillsSub-Heading" w:customStyle="1">
    <w:name w:val="History Skills Sub-Heading"/>
    <w:basedOn w:val="Normal"/>
    <w:link w:val="HistorySkillsSub-HeadingChar"/>
    <w:qFormat/>
    <w:rsid w:val="00971EF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71EF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36</revision>
  <dcterms:created xsi:type="dcterms:W3CDTF">2014-10-19T09:45:00.0000000Z</dcterms:created>
  <dcterms:modified xsi:type="dcterms:W3CDTF">2023-08-23T10:06:56.1247857Z</dcterms:modified>
</coreProperties>
</file>